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9EC2" w14:textId="77777777" w:rsidR="009C4E93" w:rsidRPr="006C2380" w:rsidRDefault="009C4E93" w:rsidP="00EC3E15">
      <w:pPr>
        <w:jc w:val="both"/>
        <w:rPr>
          <w:rFonts w:ascii="Arial" w:hAnsi="Arial" w:cs="Arial"/>
          <w:b/>
        </w:rPr>
      </w:pPr>
    </w:p>
    <w:p w14:paraId="5F6A383D" w14:textId="77777777" w:rsidR="009C4E93" w:rsidRPr="0030715E" w:rsidRDefault="009C4E93" w:rsidP="00EC3E15">
      <w:pPr>
        <w:jc w:val="both"/>
        <w:rPr>
          <w:rFonts w:cstheme="minorHAnsi"/>
          <w:b/>
        </w:rPr>
      </w:pPr>
    </w:p>
    <w:p w14:paraId="08FC6C1B" w14:textId="77777777" w:rsidR="00BD1ADF" w:rsidRPr="0030715E" w:rsidRDefault="00EC3E15" w:rsidP="00EC3E15">
      <w:pPr>
        <w:jc w:val="both"/>
        <w:rPr>
          <w:rFonts w:cstheme="minorHAnsi"/>
          <w:b/>
        </w:rPr>
      </w:pPr>
      <w:r w:rsidRPr="0030715E">
        <w:rPr>
          <w:rFonts w:cstheme="minorHAnsi"/>
          <w:b/>
        </w:rPr>
        <w:t>Nyilatkozat</w:t>
      </w:r>
    </w:p>
    <w:p w14:paraId="56CC0985" w14:textId="77777777" w:rsidR="00EC3E15" w:rsidRPr="0030715E" w:rsidRDefault="00EC3E15" w:rsidP="00EC3E15">
      <w:pPr>
        <w:jc w:val="both"/>
        <w:rPr>
          <w:rFonts w:cstheme="minorHAnsi"/>
        </w:rPr>
      </w:pPr>
    </w:p>
    <w:p w14:paraId="6C96189E" w14:textId="60967DB8" w:rsidR="00EC3E15" w:rsidRPr="0030715E" w:rsidRDefault="00EC3E15" w:rsidP="00EC3E15">
      <w:pPr>
        <w:jc w:val="both"/>
        <w:rPr>
          <w:rFonts w:cstheme="minorHAnsi"/>
        </w:rPr>
      </w:pPr>
      <w:r w:rsidRPr="0030715E">
        <w:rPr>
          <w:rFonts w:cstheme="minorHAnsi"/>
        </w:rPr>
        <w:t xml:space="preserve">Alulírott </w:t>
      </w:r>
      <w:r w:rsidR="00723839">
        <w:rPr>
          <w:rFonts w:cstheme="minorHAnsi"/>
        </w:rPr>
        <w:t>Kulcsár Noémi a LABOR Kortárs Művészeti</w:t>
      </w:r>
      <w:r w:rsidR="0030715E" w:rsidRPr="0030715E">
        <w:rPr>
          <w:rFonts w:cstheme="minorHAnsi"/>
        </w:rPr>
        <w:t xml:space="preserve"> Egyesület</w:t>
      </w:r>
      <w:r w:rsidRPr="0030715E">
        <w:rPr>
          <w:rFonts w:cstheme="minorHAnsi"/>
        </w:rPr>
        <w:t xml:space="preserve"> képviselőjeként nyilatkozom, hogy </w:t>
      </w:r>
      <w:r w:rsidR="0030715E" w:rsidRPr="0030715E">
        <w:rPr>
          <w:rFonts w:cstheme="minorHAnsi"/>
        </w:rPr>
        <w:t>a 202</w:t>
      </w:r>
      <w:r w:rsidR="00D50DB2">
        <w:rPr>
          <w:rFonts w:cstheme="minorHAnsi"/>
        </w:rPr>
        <w:t>5</w:t>
      </w:r>
      <w:r w:rsidR="0030715E" w:rsidRPr="0030715E">
        <w:rPr>
          <w:rFonts w:cstheme="minorHAnsi"/>
        </w:rPr>
        <w:t>.01.01. és 202</w:t>
      </w:r>
      <w:r w:rsidR="00D50DB2">
        <w:rPr>
          <w:rFonts w:cstheme="minorHAnsi"/>
        </w:rPr>
        <w:t>5</w:t>
      </w:r>
      <w:r w:rsidR="0030715E" w:rsidRPr="0030715E">
        <w:rPr>
          <w:rFonts w:cstheme="minorHAnsi"/>
        </w:rPr>
        <w:t>.12.31 között a szervezetnek</w:t>
      </w:r>
      <w:r w:rsidR="006C2380" w:rsidRPr="0030715E">
        <w:rPr>
          <w:rFonts w:cstheme="minorHAnsi"/>
        </w:rPr>
        <w:t xml:space="preserve"> nem keletkezett jegybevétele</w:t>
      </w:r>
      <w:r w:rsidRPr="0030715E">
        <w:rPr>
          <w:rFonts w:cstheme="minorHAnsi"/>
        </w:rPr>
        <w:t>.</w:t>
      </w:r>
    </w:p>
    <w:p w14:paraId="553B556A" w14:textId="77777777" w:rsidR="006C2380" w:rsidRPr="0030715E" w:rsidRDefault="006C2380" w:rsidP="00EC3E15">
      <w:pPr>
        <w:jc w:val="both"/>
        <w:rPr>
          <w:rFonts w:cstheme="minorHAnsi"/>
        </w:rPr>
      </w:pPr>
      <w:r w:rsidRPr="0030715E">
        <w:rPr>
          <w:rFonts w:cstheme="minorHAnsi"/>
        </w:rPr>
        <w:t>A társulat jellemzően olyan befogadó helyszíneken játszik, ahol megbízási díjat fizetnek, de a jegybevétel a befogadó félnél marad.</w:t>
      </w:r>
    </w:p>
    <w:p w14:paraId="6048B2A0" w14:textId="77777777" w:rsidR="006C2380" w:rsidRPr="0030715E" w:rsidRDefault="006C2380" w:rsidP="00EC3E15">
      <w:pPr>
        <w:jc w:val="both"/>
        <w:rPr>
          <w:rFonts w:cstheme="minorHAnsi"/>
        </w:rPr>
      </w:pPr>
    </w:p>
    <w:p w14:paraId="5FF98C46" w14:textId="77777777" w:rsidR="00EC3E15" w:rsidRPr="0030715E" w:rsidRDefault="00EC3E15" w:rsidP="00EC3E15">
      <w:pPr>
        <w:jc w:val="both"/>
        <w:rPr>
          <w:rFonts w:cstheme="minorHAnsi"/>
        </w:rPr>
      </w:pPr>
    </w:p>
    <w:p w14:paraId="038745B5" w14:textId="2F3E65E2" w:rsidR="00EC3E15" w:rsidRPr="0030715E" w:rsidRDefault="00EC3E15" w:rsidP="00EC3E15">
      <w:pPr>
        <w:jc w:val="both"/>
        <w:rPr>
          <w:rFonts w:cstheme="minorHAnsi"/>
        </w:rPr>
      </w:pPr>
      <w:r w:rsidRPr="0030715E">
        <w:rPr>
          <w:rFonts w:cstheme="minorHAnsi"/>
        </w:rPr>
        <w:t>Budapest, 20</w:t>
      </w:r>
      <w:r w:rsidR="007D58BF" w:rsidRPr="0030715E">
        <w:rPr>
          <w:rFonts w:cstheme="minorHAnsi"/>
        </w:rPr>
        <w:t>2</w:t>
      </w:r>
      <w:r w:rsidR="00D50DB2">
        <w:rPr>
          <w:rFonts w:cstheme="minorHAnsi"/>
        </w:rPr>
        <w:t>6</w:t>
      </w:r>
      <w:r w:rsidRPr="0030715E">
        <w:rPr>
          <w:rFonts w:cstheme="minorHAnsi"/>
        </w:rPr>
        <w:t xml:space="preserve">. március </w:t>
      </w:r>
      <w:r w:rsidR="007D58BF" w:rsidRPr="0030715E">
        <w:rPr>
          <w:rFonts w:cstheme="minorHAnsi"/>
        </w:rPr>
        <w:t>6</w:t>
      </w:r>
      <w:r w:rsidRPr="0030715E">
        <w:rPr>
          <w:rFonts w:cstheme="minorHAnsi"/>
        </w:rPr>
        <w:t xml:space="preserve">. </w:t>
      </w:r>
    </w:p>
    <w:p w14:paraId="7789CFEC" w14:textId="77777777" w:rsidR="00EC3E15" w:rsidRPr="0030715E" w:rsidRDefault="00EC3E15" w:rsidP="00EC3E15">
      <w:pPr>
        <w:jc w:val="both"/>
        <w:rPr>
          <w:rFonts w:cstheme="minorHAnsi"/>
        </w:rPr>
      </w:pPr>
    </w:p>
    <w:p w14:paraId="7CFA8026" w14:textId="77777777" w:rsidR="00EC3E15" w:rsidRPr="0030715E" w:rsidRDefault="00EC3E15" w:rsidP="00EC3E15">
      <w:pPr>
        <w:jc w:val="both"/>
        <w:rPr>
          <w:rFonts w:cstheme="minorHAnsi"/>
        </w:rPr>
      </w:pPr>
    </w:p>
    <w:p w14:paraId="311335E8" w14:textId="548AB90A" w:rsidR="00EC3E15" w:rsidRPr="0030715E" w:rsidRDefault="00EC3E15" w:rsidP="00EC3E15">
      <w:pPr>
        <w:jc w:val="both"/>
        <w:rPr>
          <w:rFonts w:cstheme="minorHAnsi"/>
        </w:rPr>
      </w:pPr>
    </w:p>
    <w:p w14:paraId="4907C1C0" w14:textId="77777777" w:rsidR="00EC3E15" w:rsidRPr="0030715E" w:rsidRDefault="00EC3E15" w:rsidP="00EC3E15">
      <w:pPr>
        <w:jc w:val="both"/>
        <w:rPr>
          <w:rFonts w:cstheme="minorHAnsi"/>
        </w:rPr>
      </w:pPr>
    </w:p>
    <w:p w14:paraId="3756FFB9" w14:textId="0940F031" w:rsidR="00EC3E15" w:rsidRPr="0030715E" w:rsidRDefault="00723839" w:rsidP="00EC3E15">
      <w:pPr>
        <w:jc w:val="right"/>
        <w:rPr>
          <w:rFonts w:cstheme="minorHAnsi"/>
        </w:rPr>
      </w:pPr>
      <w:r>
        <w:rPr>
          <w:rFonts w:cstheme="minorHAnsi"/>
        </w:rPr>
        <w:t>Kulcsár Noémi</w:t>
      </w:r>
    </w:p>
    <w:p w14:paraId="2AFEC299" w14:textId="6D870AF0" w:rsidR="0030715E" w:rsidRPr="0030715E" w:rsidRDefault="00723839" w:rsidP="00EC3E15">
      <w:pPr>
        <w:jc w:val="right"/>
        <w:rPr>
          <w:rFonts w:cstheme="minorHAnsi"/>
        </w:rPr>
      </w:pPr>
      <w:r>
        <w:rPr>
          <w:rFonts w:cstheme="minorHAnsi"/>
        </w:rPr>
        <w:t>LABOR KME</w:t>
      </w:r>
    </w:p>
    <w:sectPr w:rsidR="0030715E" w:rsidRPr="00307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15"/>
    <w:rsid w:val="00055DA5"/>
    <w:rsid w:val="00095C55"/>
    <w:rsid w:val="0030715E"/>
    <w:rsid w:val="006C2380"/>
    <w:rsid w:val="00714A31"/>
    <w:rsid w:val="00723839"/>
    <w:rsid w:val="007D58BF"/>
    <w:rsid w:val="008D07CB"/>
    <w:rsid w:val="008D15E5"/>
    <w:rsid w:val="009C4E93"/>
    <w:rsid w:val="00AD06BB"/>
    <w:rsid w:val="00BD1ADF"/>
    <w:rsid w:val="00D50DB2"/>
    <w:rsid w:val="00DB56A6"/>
    <w:rsid w:val="00EB3F91"/>
    <w:rsid w:val="00E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422A"/>
  <w15:chartTrackingRefBased/>
  <w15:docId w15:val="{E97AD728-2C46-411F-9C00-ABD441A4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C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3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Gáspár</dc:creator>
  <cp:keywords/>
  <dc:description/>
  <cp:lastModifiedBy>Anna Gáspár</cp:lastModifiedBy>
  <cp:revision>2</cp:revision>
  <cp:lastPrinted>2019-03-17T22:02:00Z</cp:lastPrinted>
  <dcterms:created xsi:type="dcterms:W3CDTF">2026-03-09T22:14:00Z</dcterms:created>
  <dcterms:modified xsi:type="dcterms:W3CDTF">2026-03-09T22:14:00Z</dcterms:modified>
</cp:coreProperties>
</file>